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9D2" w:rsidP="4CC00531" w:rsidRDefault="00D519D2" w14:paraId="74909635" w14:textId="34319D73">
      <w:pPr>
        <w:spacing w:after="60"/>
        <w:ind w:hanging="851"/>
        <w:jc w:val="both"/>
        <w:rPr>
          <w:rFonts w:ascii="Calibri" w:hAnsi="Calibri" w:eastAsia="Calibri" w:cs="Calibri"/>
          <w:b/>
          <w:bCs/>
          <w:sz w:val="22"/>
          <w:szCs w:val="22"/>
          <w:lang w:val="sr-Cyrl-CS"/>
        </w:rPr>
      </w:pPr>
      <w:r w:rsidRPr="4CC00531">
        <w:rPr>
          <w:rFonts w:asciiTheme="minorHAnsi" w:hAnsiTheme="minorHAnsi"/>
          <w:b/>
          <w:bCs/>
          <w:sz w:val="22"/>
          <w:szCs w:val="22"/>
          <w:lang w:val="sr-Cyrl-CS"/>
        </w:rPr>
        <w:t>Мастер</w:t>
      </w:r>
      <w:r w:rsidRPr="4CC00531" w:rsidR="003D6B48">
        <w:rPr>
          <w:rFonts w:asciiTheme="minorHAnsi" w:hAnsiTheme="minorHAnsi"/>
          <w:b/>
          <w:bCs/>
          <w:sz w:val="22"/>
          <w:szCs w:val="22"/>
          <w:lang w:val="sr-Cyrl-CS"/>
        </w:rPr>
        <w:t xml:space="preserve"> академске студије – </w:t>
      </w:r>
      <w:r w:rsidRPr="4CC00531" w:rsidR="0B1761DA">
        <w:rPr>
          <w:rFonts w:ascii="Calibri" w:hAnsi="Calibri" w:eastAsia="Calibri" w:cs="Calibri"/>
          <w:b/>
          <w:bCs/>
          <w:sz w:val="22"/>
          <w:szCs w:val="22"/>
          <w:lang w:val="ru-RU"/>
        </w:rPr>
        <w:t>Унутрашња архитектура - МАСУА</w:t>
      </w:r>
    </w:p>
    <w:p w:rsidRPr="00D519D2" w:rsidR="003D6B48" w:rsidP="003D6B48" w:rsidRDefault="003D6B48" w14:paraId="55752A33" w14:textId="77777777">
      <w:pPr>
        <w:spacing w:after="120"/>
        <w:ind w:hanging="851"/>
        <w:jc w:val="both"/>
        <w:rPr>
          <w:rFonts w:asciiTheme="minorHAnsi" w:hAnsiTheme="minorHAnsi"/>
          <w:sz w:val="22"/>
          <w:szCs w:val="22"/>
          <w:lang w:val="sr-Cyrl-RS"/>
        </w:rPr>
      </w:pPr>
      <w:r w:rsidRPr="003D6B48">
        <w:rPr>
          <w:rFonts w:asciiTheme="minorHAnsi" w:hAnsiTheme="minorHAnsi"/>
          <w:b/>
          <w:sz w:val="22"/>
          <w:szCs w:val="22"/>
          <w:lang w:val="sr-Cyrl-CS"/>
        </w:rPr>
        <w:t xml:space="preserve">Табела </w:t>
      </w:r>
      <w:r w:rsidRPr="003D6B48">
        <w:rPr>
          <w:rFonts w:asciiTheme="minorHAnsi" w:hAnsiTheme="minorHAnsi"/>
          <w:b/>
          <w:sz w:val="22"/>
          <w:szCs w:val="22"/>
          <w:lang w:val="ru-RU"/>
        </w:rPr>
        <w:t>9.5.</w:t>
      </w:r>
      <w:r w:rsidRPr="003D6B48">
        <w:rPr>
          <w:rFonts w:asciiTheme="minorHAnsi" w:hAnsiTheme="minorHAnsi"/>
          <w:sz w:val="22"/>
          <w:szCs w:val="22"/>
          <w:lang w:val="sr-Cyrl-CS"/>
        </w:rPr>
        <w:t xml:space="preserve"> </w:t>
      </w:r>
      <w:r w:rsidRPr="003D6B48">
        <w:rPr>
          <w:rFonts w:asciiTheme="minorHAnsi" w:hAnsiTheme="minorHAnsi"/>
          <w:sz w:val="22"/>
          <w:szCs w:val="22"/>
          <w:lang w:val="ru-RU"/>
        </w:rPr>
        <w:t xml:space="preserve">Листа ангажованих сарадника са пуним радним временом </w:t>
      </w:r>
      <w:r w:rsidRPr="003D6B48">
        <w:rPr>
          <w:rFonts w:asciiTheme="minorHAnsi" w:hAnsiTheme="minorHAnsi"/>
          <w:bCs/>
          <w:iCs/>
          <w:sz w:val="22"/>
          <w:szCs w:val="22"/>
          <w:lang w:val="sr-Cyrl-CS"/>
        </w:rPr>
        <w:t>на студијском програму/свим програмима/друга ВУ</w:t>
      </w:r>
    </w:p>
    <w:tbl>
      <w:tblPr>
        <w:tblW w:w="5583" w:type="pct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46"/>
        <w:gridCol w:w="1404"/>
        <w:gridCol w:w="3242"/>
        <w:gridCol w:w="689"/>
        <w:gridCol w:w="1064"/>
        <w:gridCol w:w="3071"/>
        <w:gridCol w:w="1467"/>
        <w:gridCol w:w="1137"/>
        <w:gridCol w:w="889"/>
        <w:gridCol w:w="1115"/>
        <w:gridCol w:w="1254"/>
      </w:tblGrid>
      <w:tr w:rsidRPr="00FF1A84" w:rsidR="00B012F0" w:rsidTr="7F6D70D4" w14:paraId="25021EBC" w14:textId="77777777">
        <w:trPr>
          <w:trHeight w:val="340"/>
        </w:trPr>
        <w:tc>
          <w:tcPr>
            <w:tcW w:w="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BC2764" w:rsidR="00FF1A84" w:rsidP="00BC2764" w:rsidRDefault="00FF1A84" w14:paraId="0EB384A6" w14:textId="77777777">
            <w:pPr>
              <w:tabs>
                <w:tab w:val="left" w:pos="567"/>
              </w:tabs>
              <w:ind w:left="-108" w:right="-111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C2764">
              <w:rPr>
                <w:rFonts w:asciiTheme="minorHAnsi" w:hAnsiTheme="minorHAnsi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BC2764" w:rsidR="00FF1A84" w:rsidP="00FF1A84" w:rsidRDefault="00FF1A84" w14:paraId="3ABA2B28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C2764">
              <w:rPr>
                <w:rFonts w:asciiTheme="minorHAnsi" w:hAnsiTheme="minorHAnsi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BC2764" w:rsidR="00FF1A84" w:rsidP="00FF1A84" w:rsidRDefault="00FF1A84" w14:paraId="53B7C558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C2764">
              <w:rPr>
                <w:rFonts w:asciiTheme="minorHAnsi" w:hAnsiTheme="minorHAnsi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BC2764" w:rsidR="00FF1A84" w:rsidP="00FF1A84" w:rsidRDefault="00FF1A84" w14:paraId="643FC4C0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C2764">
              <w:rPr>
                <w:rFonts w:asciiTheme="minorHAnsi" w:hAnsiTheme="minorHAnsi"/>
                <w:sz w:val="16"/>
                <w:szCs w:val="16"/>
                <w:lang w:val="sr-Cyrl-RS"/>
              </w:rPr>
              <w:t>З</w:t>
            </w:r>
            <w:r w:rsidRPr="00BC2764">
              <w:rPr>
                <w:rFonts w:asciiTheme="minorHAnsi" w:hAnsiTheme="minorHAnsi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BC2764" w:rsidR="00FF1A84" w:rsidP="00FF1A84" w:rsidRDefault="00FF1A84" w14:paraId="07CE8A57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C2764">
              <w:rPr>
                <w:rFonts w:asciiTheme="minorHAnsi" w:hAnsiTheme="minorHAnsi"/>
                <w:sz w:val="16"/>
                <w:szCs w:val="16"/>
                <w:lang w:val="sr-Cyrl-CS"/>
              </w:rPr>
              <w:t>Датум</w:t>
            </w:r>
          </w:p>
          <w:p w:rsidRPr="00BC2764" w:rsidR="00FF1A84" w:rsidP="00FF1A84" w:rsidRDefault="00FF1A84" w14:paraId="1525611B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C2764">
              <w:rPr>
                <w:rFonts w:asciiTheme="minorHAnsi" w:hAnsiTheme="minorHAnsi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BC2764" w:rsidR="00FF1A84" w:rsidP="00FF1A84" w:rsidRDefault="00FF1A84" w14:paraId="7731978E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C2764">
              <w:rPr>
                <w:rFonts w:asciiTheme="minorHAnsi" w:hAnsiTheme="minorHAnsi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="00BC2764" w:rsidP="00BC2764" w:rsidRDefault="00FF1A84" w14:paraId="564D2488" w14:textId="77777777">
            <w:pPr>
              <w:tabs>
                <w:tab w:val="left" w:pos="567"/>
              </w:tabs>
              <w:ind w:left="-107" w:right="-109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BC2764">
              <w:rPr>
                <w:rFonts w:asciiTheme="minorHAnsi" w:hAnsiTheme="minorHAnsi"/>
                <w:sz w:val="16"/>
                <w:szCs w:val="16"/>
                <w:lang w:val="sr-Cyrl-RS"/>
              </w:rPr>
              <w:t xml:space="preserve">Редни број Извода </w:t>
            </w:r>
          </w:p>
          <w:p w:rsidRPr="00BC2764" w:rsidR="00FF1A84" w:rsidP="00BC2764" w:rsidRDefault="00FF1A84" w14:paraId="5D2E6B8C" w14:textId="77777777">
            <w:pPr>
              <w:tabs>
                <w:tab w:val="left" w:pos="567"/>
              </w:tabs>
              <w:ind w:left="-107" w:right="-109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C2764">
              <w:rPr>
                <w:rFonts w:asciiTheme="minorHAnsi" w:hAnsiTheme="minorHAnsi"/>
                <w:sz w:val="16"/>
                <w:szCs w:val="16"/>
                <w:lang w:val="sr-Cyrl-RS"/>
              </w:rPr>
              <w:t>(ЕБР – ПУРС) и број у изводу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BC2764" w:rsidR="00FF1A84" w:rsidP="00BC2764" w:rsidRDefault="00FF1A84" w14:paraId="2317CF84" w14:textId="77777777">
            <w:pPr>
              <w:tabs>
                <w:tab w:val="left" w:pos="567"/>
              </w:tabs>
              <w:ind w:left="-107" w:right="-108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C2764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BC2764" w:rsidR="00FF1A84" w:rsidP="00BC2764" w:rsidRDefault="00FF1A84" w14:paraId="4B7EFAC9" w14:textId="77777777">
            <w:pPr>
              <w:tabs>
                <w:tab w:val="left" w:pos="567"/>
              </w:tabs>
              <w:ind w:left="-108" w:right="-108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C2764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BC2764" w:rsidR="00FF1A84" w:rsidP="00BC2764" w:rsidRDefault="00FF1A84" w14:paraId="74000A16" w14:textId="77777777">
            <w:pPr>
              <w:tabs>
                <w:tab w:val="left" w:pos="567"/>
              </w:tabs>
              <w:ind w:left="-108" w:right="-108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BC2764">
              <w:rPr>
                <w:rFonts w:asciiTheme="minorHAnsi" w:hAnsiTheme="minorHAnsi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BC2764" w:rsidR="00FF1A84" w:rsidP="00FF1A84" w:rsidRDefault="00FF1A84" w14:paraId="26DBAFF6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BC2764">
              <w:rPr>
                <w:rFonts w:asciiTheme="minorHAnsi" w:hAnsiTheme="minorHAnsi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Pr="00FF1A84" w:rsidR="00760439" w:rsidTr="7F6D70D4" w14:paraId="5EB43874" w14:textId="77777777">
        <w:trPr>
          <w:trHeight w:val="340"/>
        </w:trPr>
        <w:tc>
          <w:tcPr>
            <w:tcW w:w="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F1A84" w:rsidR="00760439" w:rsidP="00BC2764" w:rsidRDefault="00760439" w14:paraId="672A6659" w14:textId="7777777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B118E" w:rsidR="00760439" w:rsidP="0077714A" w:rsidRDefault="00760439" w14:paraId="70B31D44" w14:textId="77777777">
            <w:pPr>
              <w:suppressAutoHyphens/>
              <w:jc w:val="left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 w:rsidRPr="006B118E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0409990798910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B118E" w:rsidR="00760439" w:rsidP="0077714A" w:rsidRDefault="00760439" w14:paraId="1C1E7743" w14:textId="77777777">
            <w:pPr>
              <w:suppressAutoHyphens/>
              <w:jc w:val="left"/>
              <w:rPr>
                <w:rFonts w:ascii="Calibri" w:hAnsi="Calibri" w:eastAsia="MS Mincho"/>
                <w:lang w:val="sr-Cyrl-CS" w:eastAsia="zh-CN"/>
              </w:rPr>
            </w:pPr>
            <w:r w:rsidRPr="006B118E">
              <w:rPr>
                <w:rFonts w:ascii="Calibri" w:hAnsi="Calibri" w:eastAsia="MS Mincho"/>
                <w:lang w:val="sr-Cyrl-CS" w:eastAsia="zh-CN"/>
              </w:rPr>
              <w:t>Ана М. Зорић</w:t>
            </w: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B118E" w:rsidR="00760439" w:rsidP="005D5B4C" w:rsidRDefault="00760439" w14:paraId="2FD609C7" w14:textId="77777777">
            <w:pPr>
              <w:suppressAutoHyphens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 w:rsidRPr="006B118E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B118E" w:rsidR="00760439" w:rsidP="005A2298" w:rsidRDefault="00760439" w14:paraId="78DC57B0" w14:textId="77777777">
            <w:pPr>
              <w:suppressAutoHyphens/>
              <w:snapToGrid w:val="0"/>
              <w:spacing w:before="40" w:after="40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 w:rsidRPr="006B118E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01-02-19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C2764" w:rsidR="00760439" w:rsidP="00CB5F65" w:rsidRDefault="00760439" w14:paraId="3929E6DF" w14:textId="77777777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CB5F65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 xml:space="preserve">Архитектонско пројектовање 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569D" w:rsidR="00760439" w:rsidP="00FF2F76" w:rsidRDefault="00760439" w14:paraId="199A4DF8" w14:textId="77777777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73569D">
              <w:rPr>
                <w:rFonts w:asciiTheme="minorHAnsi" w:hAnsiTheme="minorHAnsi"/>
                <w:sz w:val="16"/>
                <w:szCs w:val="16"/>
                <w:lang w:val="en-US"/>
              </w:rPr>
              <w:t>141/0409990798910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7BDF" w:rsidR="00760439" w:rsidP="008C03D9" w:rsidRDefault="00760439" w14:paraId="147372E0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15,64</w:t>
            </w:r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7BDF" w:rsidR="00760439" w:rsidP="008C03D9" w:rsidRDefault="00760439" w14:paraId="4B584315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C7BDF" w:rsidR="00760439" w:rsidP="008C03D9" w:rsidRDefault="00760439" w14:paraId="0B5570AB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15,64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60439" w:rsidP="005A2298" w:rsidRDefault="00760439" w14:paraId="135237C8" w14:textId="77777777">
            <w:r w:rsidRPr="0080247E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Pr="00FF1A84" w:rsidR="00480AE1" w:rsidTr="7F6D70D4" w14:paraId="7E4A4F30" w14:textId="77777777">
        <w:trPr>
          <w:trHeight w:val="340"/>
        </w:trPr>
        <w:tc>
          <w:tcPr>
            <w:tcW w:w="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F1A84" w:rsidR="00480AE1" w:rsidP="00BC2764" w:rsidRDefault="00480AE1" w14:paraId="0A37501D" w14:textId="7777777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7714A" w:rsidR="00480AE1" w:rsidP="0077714A" w:rsidRDefault="00480AE1" w14:paraId="73626018" w14:textId="77777777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 w:rsidRPr="0077714A">
              <w:rPr>
                <w:rFonts w:ascii="Calibri" w:hAnsi="Calibri" w:eastAsia="Calibri" w:cs="Calibri"/>
                <w:color w:val="000000"/>
                <w:sz w:val="18"/>
                <w:szCs w:val="18"/>
                <w:lang w:val="ru-RU" w:eastAsia="zh-CN"/>
              </w:rPr>
              <w:t>1012992785014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187E" w:rsidR="00480AE1" w:rsidP="0077714A" w:rsidRDefault="00480AE1" w14:paraId="75367EFA" w14:textId="77777777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MS Mincho"/>
                <w:lang w:val="sr-Cyrl-CS" w:eastAsia="zh-CN"/>
              </w:rPr>
            </w:pPr>
            <w:r w:rsidRPr="00AC187E">
              <w:rPr>
                <w:rFonts w:ascii="Calibri" w:hAnsi="Calibri" w:eastAsia="MS Mincho"/>
                <w:lang w:val="sr-Cyrl-CS" w:eastAsia="zh-CN"/>
              </w:rPr>
              <w:t>Јелена Р. Илић</w:t>
            </w: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CB5F65" w:rsidR="00480AE1" w:rsidP="00CB5F65" w:rsidRDefault="00480AE1" w14:paraId="4242C2AB" w14:textId="77777777">
            <w:pPr>
              <w:suppressAutoHyphens/>
              <w:spacing w:before="40" w:after="40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8338AE" w:rsidR="00480AE1" w:rsidP="00CB5F65" w:rsidRDefault="00480AE1" w14:paraId="240B133E" w14:textId="77777777">
            <w:pPr>
              <w:suppressAutoHyphens/>
              <w:snapToGrid w:val="0"/>
              <w:spacing w:before="40" w:after="40"/>
              <w:rPr>
                <w:rFonts w:ascii="Calibri" w:hAnsi="Calibri" w:eastAsia="MS Mincho"/>
                <w:lang w:val="sr-Cyrl-CS" w:eastAsia="zh-CN"/>
              </w:rPr>
            </w:pPr>
            <w:r w:rsidRPr="008338AE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01-04-18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712C4" w:rsidR="00480AE1" w:rsidP="00A712C4" w:rsidRDefault="00480AE1" w14:paraId="7D65E378" w14:textId="77777777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C187E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569D" w:rsidR="00480AE1" w:rsidP="00FF2F76" w:rsidRDefault="00480AE1" w14:paraId="1798C747" w14:textId="77777777">
            <w:pPr>
              <w:ind w:left="-62" w:right="-108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73569D">
              <w:rPr>
                <w:rFonts w:asciiTheme="minorHAnsi" w:hAnsiTheme="minorHAnsi"/>
                <w:sz w:val="16"/>
                <w:szCs w:val="16"/>
                <w:lang w:val="en-US"/>
              </w:rPr>
              <w:t>163/1012992785014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7BDF" w:rsidR="00480AE1" w:rsidP="7F6D70D4" w:rsidRDefault="00480AE1" w14:paraId="2DB1D221" w14:textId="75FFC659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7F6D70D4" w:rsidR="20DCC75A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14,03</w:t>
            </w:r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7BDF" w:rsidR="00480AE1" w:rsidP="00B607A3" w:rsidRDefault="00480AE1" w14:paraId="2322F001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C7BDF" w:rsidR="00480AE1" w:rsidP="7F6D70D4" w:rsidRDefault="00480AE1" w14:paraId="35427F7A" w14:textId="0E2855B0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7F6D70D4" w:rsidR="271D5B34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14,03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80AE1" w:rsidP="005A2298" w:rsidRDefault="00480AE1" w14:paraId="3F393A7F" w14:textId="77777777">
            <w:r w:rsidRPr="0080247E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Pr="00FF1A84" w:rsidR="00480AE1" w:rsidTr="7F6D70D4" w14:paraId="67DB08CE" w14:textId="77777777">
        <w:trPr>
          <w:trHeight w:val="340"/>
        </w:trPr>
        <w:tc>
          <w:tcPr>
            <w:tcW w:w="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F1A84" w:rsidR="00480AE1" w:rsidP="00BC2764" w:rsidRDefault="00480AE1" w14:paraId="5DAB6C7B" w14:textId="7777777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7714A" w:rsidR="00480AE1" w:rsidP="0077714A" w:rsidRDefault="00480AE1" w14:paraId="64B32299" w14:textId="77777777">
            <w:pPr>
              <w:suppressAutoHyphens/>
              <w:spacing w:before="40" w:after="40"/>
              <w:jc w:val="left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 w:rsidRPr="0077714A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2809990715026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187E" w:rsidR="00480AE1" w:rsidP="0077714A" w:rsidRDefault="00480AE1" w14:paraId="6E9BFE23" w14:textId="77777777">
            <w:pPr>
              <w:suppressAutoHyphens/>
              <w:spacing w:before="40" w:after="40"/>
              <w:jc w:val="left"/>
              <w:rPr>
                <w:rFonts w:ascii="Calibri" w:hAnsi="Calibri" w:eastAsia="MS Mincho"/>
                <w:lang w:val="sr-Cyrl-CS" w:eastAsia="zh-CN"/>
              </w:rPr>
            </w:pPr>
            <w:r w:rsidRPr="00AC187E">
              <w:rPr>
                <w:rFonts w:ascii="Calibri" w:hAnsi="Calibri" w:eastAsia="MS Mincho"/>
                <w:lang w:val="sr-Cyrl-CS" w:eastAsia="zh-CN"/>
              </w:rPr>
              <w:t>Бојана М. Јерковић Бабовић</w:t>
            </w: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CB5F65" w:rsidR="00480AE1" w:rsidP="00CB5F65" w:rsidRDefault="00480AE1" w14:paraId="0E390A37" w14:textId="77777777">
            <w:pPr>
              <w:suppressAutoHyphens/>
              <w:spacing w:before="40" w:after="40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6B118E" w:rsidR="00480AE1" w:rsidP="00CB5F65" w:rsidRDefault="00480AE1" w14:paraId="0560557D" w14:textId="77777777">
            <w:pPr>
              <w:suppressAutoHyphens/>
              <w:spacing w:before="40" w:after="40"/>
              <w:rPr>
                <w:rFonts w:ascii="Calibri" w:hAnsi="Calibri" w:eastAsia="MS Mincho"/>
                <w:lang w:val="sr-Cyrl-CS" w:eastAsia="zh-CN"/>
              </w:rPr>
            </w:pPr>
            <w:r w:rsidRPr="006B118E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01-01-18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C2764" w:rsidR="00480AE1" w:rsidP="00CB5F65" w:rsidRDefault="00480AE1" w14:paraId="42C8E6C1" w14:textId="77777777">
            <w:pPr>
              <w:jc w:val="left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CB5F65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Архитектонско пројектовање и савремена архитектура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569D" w:rsidR="00480AE1" w:rsidP="00B012F0" w:rsidRDefault="00480AE1" w14:paraId="4C7B9C0B" w14:textId="77777777">
            <w:pPr>
              <w:ind w:left="-62" w:right="-108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73569D">
              <w:rPr>
                <w:rFonts w:eastAsia="DejaVuSans" w:cs="DejaVuSans" w:asciiTheme="minorHAnsi" w:hAnsiTheme="minorHAnsi"/>
                <w:sz w:val="16"/>
                <w:szCs w:val="16"/>
                <w:lang w:val="sr-Latn-RS" w:eastAsia="en-US"/>
              </w:rPr>
              <w:t>178/2809990715026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7BDF" w:rsidR="00480AE1" w:rsidP="7F6D70D4" w:rsidRDefault="00480AE1" w14:paraId="39A34C44" w14:textId="29A1EF66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7F6D70D4" w:rsidR="10E4648C">
              <w:rPr>
                <w:rFonts w:ascii="Calibri" w:hAnsi="Calibri" w:asciiTheme="minorAscii" w:hAnsiTheme="minorAscii"/>
                <w:sz w:val="18"/>
                <w:szCs w:val="18"/>
              </w:rPr>
              <w:t>15,42</w:t>
            </w:r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7BDF" w:rsidR="00480AE1" w:rsidP="00B607A3" w:rsidRDefault="00480AE1" w14:paraId="7B7EFE02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C7BDF" w:rsidR="00480AE1" w:rsidP="7F6D70D4" w:rsidRDefault="00480AE1" w14:paraId="2B0CFF3F" w14:textId="5A0A0086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7F6D70D4" w:rsidR="00D292FC">
              <w:rPr>
                <w:rFonts w:ascii="Calibri" w:hAnsi="Calibri" w:asciiTheme="minorAscii" w:hAnsiTheme="minorAscii"/>
                <w:sz w:val="18"/>
                <w:szCs w:val="18"/>
              </w:rPr>
              <w:t>15,42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80AE1" w:rsidP="005A2298" w:rsidRDefault="00480AE1" w14:paraId="0B7AE7F6" w14:textId="77777777">
            <w:r w:rsidRPr="0080247E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Pr="00FF1A84" w:rsidR="00480AE1" w:rsidTr="7F6D70D4" w14:paraId="15F51AC9" w14:textId="77777777">
        <w:trPr>
          <w:trHeight w:val="340"/>
        </w:trPr>
        <w:tc>
          <w:tcPr>
            <w:tcW w:w="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F1A84" w:rsidR="00480AE1" w:rsidP="00BC2764" w:rsidRDefault="00480AE1" w14:paraId="02EB378F" w14:textId="7777777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7714A" w:rsidR="00480AE1" w:rsidP="0077714A" w:rsidRDefault="00480AE1" w14:paraId="3FA56978" w14:textId="77777777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 w:rsidRPr="0077714A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0603991715122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187E" w:rsidR="00480AE1" w:rsidP="0077714A" w:rsidRDefault="00480AE1" w14:paraId="1866AB7C" w14:textId="77777777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MS Mincho"/>
                <w:lang w:val="sr-Cyrl-CS" w:eastAsia="zh-CN"/>
              </w:rPr>
            </w:pPr>
            <w:r w:rsidRPr="00AC187E">
              <w:rPr>
                <w:rFonts w:ascii="Calibri" w:hAnsi="Calibri" w:eastAsia="MS Mincho"/>
                <w:lang w:val="sr-Cyrl-CS" w:eastAsia="zh-CN"/>
              </w:rPr>
              <w:t>Невена С. Лукић</w:t>
            </w: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480AE1" w:rsidP="0077714A" w:rsidRDefault="00480AE1" w14:paraId="71054C36" w14:textId="77777777">
            <w:r w:rsidRPr="008471B7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B118E" w:rsidR="00480AE1" w:rsidP="003372C2" w:rsidRDefault="00480AE1" w14:paraId="67B96EB6" w14:textId="77777777">
            <w:pPr>
              <w:suppressAutoHyphens/>
              <w:snapToGrid w:val="0"/>
              <w:spacing w:before="40" w:after="40"/>
              <w:rPr>
                <w:rFonts w:ascii="Calibri" w:hAnsi="Calibri" w:eastAsia="MS Mincho"/>
                <w:lang w:val="sr-Cyrl-CS" w:eastAsia="zh-CN"/>
              </w:rPr>
            </w:pPr>
            <w:r w:rsidRPr="006B118E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01-03-17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46028" w:rsidR="00480AE1" w:rsidP="00346028" w:rsidRDefault="00480AE1" w14:paraId="0DB5DC9D" w14:textId="77777777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346028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Архитектонске конструкције, материјали и физика згарада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B1236" w:rsidR="00480AE1" w:rsidP="000A30FC" w:rsidRDefault="00480AE1" w14:paraId="1A739B92" w14:textId="77777777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FF2F76">
              <w:rPr>
                <w:rFonts w:asciiTheme="minorHAnsi" w:hAnsiTheme="minorHAnsi"/>
                <w:sz w:val="16"/>
                <w:szCs w:val="16"/>
                <w:lang w:val="ru-RU"/>
              </w:rPr>
              <w:t>150</w:t>
            </w:r>
            <w:r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F2F76">
              <w:rPr>
                <w:rFonts w:asciiTheme="minorHAnsi" w:hAnsiTheme="minorHAnsi"/>
                <w:sz w:val="16"/>
                <w:szCs w:val="16"/>
                <w:lang w:val="ru-RU"/>
              </w:rPr>
              <w:t xml:space="preserve"> 0603991715122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7BDF" w:rsidR="00480AE1" w:rsidP="00B607A3" w:rsidRDefault="00480AE1" w14:paraId="1F44B3A8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  <w:r>
              <w:rPr>
                <w:rFonts w:asciiTheme="minorHAnsi" w:hAnsiTheme="minorHAnsi"/>
                <w:sz w:val="18"/>
                <w:szCs w:val="18"/>
              </w:rPr>
              <w:t>,57</w:t>
            </w:r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7BDF" w:rsidR="00480AE1" w:rsidP="00B607A3" w:rsidRDefault="00480AE1" w14:paraId="33113584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C7BDF" w:rsidR="00480AE1" w:rsidP="00B607A3" w:rsidRDefault="00480AE1" w14:paraId="14467536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  <w:r>
              <w:rPr>
                <w:rFonts w:asciiTheme="minorHAnsi" w:hAnsiTheme="minorHAnsi"/>
                <w:sz w:val="18"/>
                <w:szCs w:val="18"/>
              </w:rPr>
              <w:t>,57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80AE1" w:rsidP="005A2298" w:rsidRDefault="00480AE1" w14:paraId="3E2B4EAC" w14:textId="77777777">
            <w:r w:rsidRPr="006D3F32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Pr="00FF1A84" w:rsidR="00480AE1" w:rsidTr="7F6D70D4" w14:paraId="4FF83241" w14:textId="77777777">
        <w:trPr>
          <w:trHeight w:val="340"/>
        </w:trPr>
        <w:tc>
          <w:tcPr>
            <w:tcW w:w="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F1A84" w:rsidR="00480AE1" w:rsidP="00BC2764" w:rsidRDefault="00480AE1" w14:paraId="6A05A809" w14:textId="7777777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7714A" w:rsidR="00480AE1" w:rsidP="0077714A" w:rsidRDefault="00480AE1" w14:paraId="1D3910FE" w14:textId="77777777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 w:rsidRPr="0077714A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2812989720025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187E" w:rsidR="00480AE1" w:rsidP="0077714A" w:rsidRDefault="00480AE1" w14:paraId="6DD1DE7F" w14:textId="77777777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MS Mincho"/>
                <w:lang w:val="sr-Cyrl-CS" w:eastAsia="zh-CN"/>
              </w:rPr>
            </w:pPr>
            <w:r w:rsidRPr="00AC187E">
              <w:rPr>
                <w:rFonts w:ascii="Calibri" w:hAnsi="Calibri" w:eastAsia="MS Mincho"/>
                <w:lang w:val="sr-Cyrl-CS" w:eastAsia="zh-CN"/>
              </w:rPr>
              <w:t>Никола Г. Милановић</w:t>
            </w: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480AE1" w:rsidP="0077714A" w:rsidRDefault="00480AE1" w14:paraId="26AF516E" w14:textId="77777777">
            <w:r w:rsidRPr="008471B7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B118E" w:rsidR="00480AE1" w:rsidP="003372C2" w:rsidRDefault="00480AE1" w14:paraId="5F2F7AF8" w14:textId="77777777">
            <w:pPr>
              <w:suppressAutoHyphens/>
              <w:snapToGrid w:val="0"/>
              <w:spacing w:before="40" w:after="40"/>
              <w:rPr>
                <w:rFonts w:ascii="Calibri" w:hAnsi="Calibri" w:eastAsia="MS Mincho"/>
                <w:lang w:val="sr-Cyrl-CS" w:eastAsia="zh-CN"/>
              </w:rPr>
            </w:pPr>
            <w:r w:rsidRPr="006B118E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01-09-19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B5F65" w:rsidR="00480AE1" w:rsidP="00CC49EE" w:rsidRDefault="00480AE1" w14:paraId="0512E8EA" w14:textId="77777777">
            <w:pPr>
              <w:jc w:val="left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 w:rsidRPr="00CB5F65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B1236" w:rsidR="00480AE1" w:rsidP="00FF2F76" w:rsidRDefault="00480AE1" w14:paraId="3F1B0237" w14:textId="77777777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F2F76">
              <w:rPr>
                <w:rFonts w:asciiTheme="minorHAnsi" w:hAnsiTheme="minorHAnsi"/>
                <w:sz w:val="16"/>
                <w:szCs w:val="16"/>
                <w:lang w:val="en-US"/>
              </w:rPr>
              <w:t>145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/</w:t>
            </w:r>
            <w:r w:rsidRPr="00FF2F76">
              <w:rPr>
                <w:rFonts w:asciiTheme="minorHAnsi" w:hAnsiTheme="minorHAnsi"/>
                <w:sz w:val="16"/>
                <w:szCs w:val="16"/>
                <w:lang w:val="en-US"/>
              </w:rPr>
              <w:t>2812989720025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7BDF" w:rsidR="00480AE1" w:rsidP="7F6D70D4" w:rsidRDefault="00480AE1" w14:paraId="4A451948" w14:textId="3AF7B82C">
            <w:pPr>
              <w:rPr>
                <w:rFonts w:ascii="Calibri" w:hAnsi="Calibri" w:asciiTheme="minorAscii" w:hAnsiTheme="minorAscii"/>
                <w:sz w:val="18"/>
                <w:szCs w:val="18"/>
              </w:rPr>
            </w:pPr>
            <w:r w:rsidRPr="7F6D70D4" w:rsidR="00480AE1">
              <w:rPr>
                <w:rFonts w:ascii="Calibri" w:hAnsi="Calibri" w:asciiTheme="minorAscii" w:hAnsiTheme="minorAscii"/>
                <w:sz w:val="18"/>
                <w:szCs w:val="18"/>
              </w:rPr>
              <w:t>15,9</w:t>
            </w:r>
            <w:r w:rsidRPr="7F6D70D4" w:rsidR="006FAFCD">
              <w:rPr>
                <w:rFonts w:ascii="Calibri" w:hAnsi="Calibri" w:asciiTheme="minorAscii" w:hAnsiTheme="minorAscii"/>
                <w:sz w:val="18"/>
                <w:szCs w:val="18"/>
              </w:rPr>
              <w:t>7</w:t>
            </w:r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7BDF" w:rsidR="00480AE1" w:rsidP="00B607A3" w:rsidRDefault="00480AE1" w14:paraId="5531F93F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C7BDF" w:rsidR="00480AE1" w:rsidP="7F6D70D4" w:rsidRDefault="00480AE1" w14:paraId="0411E78E" w14:textId="102E2356">
            <w:pPr>
              <w:rPr>
                <w:rFonts w:ascii="Calibri" w:hAnsi="Calibri" w:asciiTheme="minorAscii" w:hAnsiTheme="minorAscii"/>
                <w:sz w:val="18"/>
                <w:szCs w:val="18"/>
              </w:rPr>
            </w:pPr>
            <w:r w:rsidRPr="7F6D70D4" w:rsidR="00480AE1">
              <w:rPr>
                <w:rFonts w:ascii="Calibri" w:hAnsi="Calibri" w:asciiTheme="minorAscii" w:hAnsiTheme="minorAscii"/>
                <w:sz w:val="18"/>
                <w:szCs w:val="18"/>
              </w:rPr>
              <w:t>15,9</w:t>
            </w:r>
            <w:r w:rsidRPr="7F6D70D4" w:rsidR="163966A6">
              <w:rPr>
                <w:rFonts w:ascii="Calibri" w:hAnsi="Calibri" w:asciiTheme="minorAscii" w:hAnsiTheme="minorAscii"/>
                <w:sz w:val="18"/>
                <w:szCs w:val="18"/>
              </w:rPr>
              <w:t>7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80AE1" w:rsidP="005A2298" w:rsidRDefault="00480AE1" w14:paraId="2F3284AD" w14:textId="77777777">
            <w:r w:rsidRPr="006D3F32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Pr="00FF1A84" w:rsidR="00480AE1" w:rsidTr="7F6D70D4" w14:paraId="0221F327" w14:textId="77777777">
        <w:trPr>
          <w:trHeight w:val="340"/>
        </w:trPr>
        <w:tc>
          <w:tcPr>
            <w:tcW w:w="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F1A84" w:rsidR="00480AE1" w:rsidP="00BC2764" w:rsidRDefault="00480AE1" w14:paraId="5A39BBE3" w14:textId="7777777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7714A" w:rsidR="00480AE1" w:rsidP="0077714A" w:rsidRDefault="00480AE1" w14:paraId="3C8976B8" w14:textId="77777777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 w:rsidRPr="0077714A">
              <w:rPr>
                <w:rFonts w:ascii="Calibri" w:hAnsi="Calibri" w:eastAsia="Calibri" w:cs="Calibri"/>
                <w:color w:val="000000"/>
                <w:sz w:val="18"/>
                <w:szCs w:val="18"/>
                <w:lang w:val="sr-Cyrl-RS" w:eastAsia="zh-CN"/>
              </w:rPr>
              <w:t>0603990193033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187E" w:rsidR="00480AE1" w:rsidP="0077714A" w:rsidRDefault="00480AE1" w14:paraId="4A26BE0C" w14:textId="77777777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MS Mincho"/>
                <w:lang w:val="sr-Cyrl-CS" w:eastAsia="zh-CN"/>
              </w:rPr>
            </w:pPr>
            <w:r w:rsidRPr="00AC187E">
              <w:rPr>
                <w:rFonts w:ascii="Calibri" w:hAnsi="Calibri" w:eastAsia="MS Mincho"/>
                <w:lang w:val="sr-Cyrl-CS" w:eastAsia="zh-CN"/>
              </w:rPr>
              <w:t>Дејан Н. Тодоровић</w:t>
            </w: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480AE1" w:rsidP="0077714A" w:rsidRDefault="00480AE1" w14:paraId="46FDC00A" w14:textId="77777777">
            <w:r w:rsidRPr="000A1AC2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338AE" w:rsidR="00480AE1" w:rsidP="003372C2" w:rsidRDefault="00480AE1" w14:paraId="0011D8FB" w14:textId="77777777">
            <w:pPr>
              <w:suppressAutoHyphens/>
              <w:snapToGrid w:val="0"/>
              <w:spacing w:before="40" w:after="40"/>
              <w:rPr>
                <w:rFonts w:ascii="Calibri" w:hAnsi="Calibri" w:eastAsia="MS Mincho"/>
                <w:lang w:val="sr-Cyrl-CS" w:eastAsia="zh-CN"/>
              </w:rPr>
            </w:pPr>
            <w:r w:rsidRPr="008338AE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01-11-17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B5F65" w:rsidR="00480AE1" w:rsidP="00CC49EE" w:rsidRDefault="00480AE1" w14:paraId="711242C6" w14:textId="77777777">
            <w:pPr>
              <w:jc w:val="left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 w:rsidRPr="00CB5F65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3569D" w:rsidR="00480AE1" w:rsidP="00FF2F76" w:rsidRDefault="00480AE1" w14:paraId="37877498" w14:textId="77777777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73569D">
              <w:rPr>
                <w:rFonts w:asciiTheme="minorHAnsi" w:hAnsiTheme="minorHAnsi"/>
                <w:sz w:val="16"/>
                <w:szCs w:val="16"/>
                <w:lang w:val="en-US"/>
              </w:rPr>
              <w:t>160/0603990193033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7BDF" w:rsidR="00480AE1" w:rsidP="7F6D70D4" w:rsidRDefault="00480AE1" w14:paraId="54EF5068" w14:textId="18BD6504">
            <w:pPr>
              <w:rPr>
                <w:rFonts w:ascii="Calibri" w:hAnsi="Calibri" w:asciiTheme="minorAscii" w:hAnsiTheme="minorAscii"/>
                <w:sz w:val="18"/>
                <w:szCs w:val="18"/>
              </w:rPr>
            </w:pPr>
            <w:r w:rsidRPr="7F6D70D4" w:rsidR="00480AE1">
              <w:rPr>
                <w:rFonts w:ascii="Calibri" w:hAnsi="Calibri" w:asciiTheme="minorAscii" w:hAnsiTheme="minorAscii"/>
                <w:sz w:val="18"/>
                <w:szCs w:val="18"/>
              </w:rPr>
              <w:t>15,</w:t>
            </w:r>
            <w:r w:rsidRPr="7F6D70D4" w:rsidR="00480AE1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7</w:t>
            </w:r>
            <w:r w:rsidRPr="7F6D70D4" w:rsidR="0CE1FA38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7BDF" w:rsidR="00480AE1" w:rsidP="00B607A3" w:rsidRDefault="00480AE1" w14:paraId="0213FF8E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C7BDF" w:rsidR="00480AE1" w:rsidP="7F6D70D4" w:rsidRDefault="00480AE1" w14:paraId="3BA2D78F" w14:textId="60E57B12">
            <w:pPr>
              <w:rPr>
                <w:rFonts w:ascii="Calibri" w:hAnsi="Calibri" w:asciiTheme="minorAscii" w:hAnsiTheme="minorAscii"/>
                <w:sz w:val="18"/>
                <w:szCs w:val="18"/>
              </w:rPr>
            </w:pPr>
            <w:r w:rsidRPr="7F6D70D4" w:rsidR="00480AE1">
              <w:rPr>
                <w:rFonts w:ascii="Calibri" w:hAnsi="Calibri" w:asciiTheme="minorAscii" w:hAnsiTheme="minorAscii"/>
                <w:sz w:val="18"/>
                <w:szCs w:val="18"/>
              </w:rPr>
              <w:t>15,</w:t>
            </w:r>
            <w:r w:rsidRPr="7F6D70D4" w:rsidR="00480AE1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7</w:t>
            </w:r>
            <w:r w:rsidRPr="7F6D70D4" w:rsidR="484BE676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80AE1" w:rsidP="005A2298" w:rsidRDefault="00480AE1" w14:paraId="39D59C2A" w14:textId="77777777">
            <w:r w:rsidRPr="00CD793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Pr="00FF1A84" w:rsidR="00FB21AF" w:rsidTr="7F6D70D4" w14:paraId="4DB5FFF5" w14:textId="77777777">
        <w:trPr>
          <w:trHeight w:val="340"/>
        </w:trPr>
        <w:tc>
          <w:tcPr>
            <w:tcW w:w="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F1A84" w:rsidR="00FB21AF" w:rsidP="00BC2764" w:rsidRDefault="00FB21AF" w14:paraId="33388BA6" w14:textId="7777777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7714A" w:rsidR="00FB21AF" w:rsidP="0077714A" w:rsidRDefault="00FB21AF" w14:paraId="1B5230FB" w14:textId="3B7D7C7E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Calibri" w:cs="Calibri"/>
                <w:color w:val="000000"/>
                <w:sz w:val="18"/>
                <w:szCs w:val="18"/>
                <w:lang w:val="sr-Cyrl-RS" w:eastAsia="zh-CN"/>
              </w:rPr>
            </w:pPr>
            <w:r>
              <w:rPr>
                <w:rFonts w:ascii="Calibri" w:hAnsi="Calibri" w:eastAsia="Calibri" w:cs="Calibri"/>
                <w:color w:val="000000"/>
                <w:sz w:val="18"/>
                <w:szCs w:val="18"/>
                <w:lang w:val="sr-Cyrl-RS" w:eastAsia="zh-CN"/>
              </w:rPr>
              <w:t>0601988710060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187E" w:rsidR="00FB21AF" w:rsidP="0077714A" w:rsidRDefault="00FB21AF" w14:paraId="3B2DC036" w14:textId="581DC0CB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MS Mincho"/>
                <w:lang w:val="sr-Cyrl-CS" w:eastAsia="zh-CN"/>
              </w:rPr>
            </w:pPr>
            <w:r>
              <w:rPr>
                <w:rFonts w:ascii="Calibri" w:hAnsi="Calibri" w:eastAsia="MS Mincho"/>
                <w:lang w:val="sr-Cyrl-CS" w:eastAsia="zh-CN"/>
              </w:rPr>
              <w:t>Бошко М. Дробњак</w:t>
            </w: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0A1AC2" w:rsidR="00FB21AF" w:rsidP="0077714A" w:rsidRDefault="00FB21AF" w14:paraId="6533A5D7" w14:textId="087A0F7B">
            <w:pPr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338AE" w:rsidR="00FB21AF" w:rsidP="003372C2" w:rsidRDefault="00FB21AF" w14:paraId="096E1B3A" w14:textId="4DB08C18">
            <w:pPr>
              <w:suppressAutoHyphens/>
              <w:snapToGrid w:val="0"/>
              <w:spacing w:before="40" w:after="40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01-04-19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B5F65" w:rsidR="00FB21AF" w:rsidP="00CC49EE" w:rsidRDefault="00FB21AF" w14:paraId="601725AF" w14:textId="08FB4738">
            <w:pPr>
              <w:jc w:val="left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Историја теорија и естетика архитектуре и визуелних уметности и обнова градитељског наслеђа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3569D" w:rsidR="00FB21AF" w:rsidP="00FF2F76" w:rsidRDefault="00FB21AF" w14:paraId="730D8B74" w14:textId="2AE7E24C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B21AF">
              <w:rPr>
                <w:rFonts w:asciiTheme="minorHAnsi" w:hAnsiTheme="minorHAnsi"/>
                <w:sz w:val="16"/>
                <w:szCs w:val="16"/>
                <w:lang w:val="sr-Cyrl-CS"/>
              </w:rPr>
              <w:t>172/</w:t>
            </w:r>
            <w:r w:rsidRPr="00FB21AF">
              <w:rPr>
                <w:rFonts w:ascii="Calibri" w:hAnsi="Calibri" w:eastAsia="Calibri" w:cs="Calibri"/>
                <w:color w:val="000000"/>
                <w:sz w:val="16"/>
                <w:szCs w:val="16"/>
                <w:lang w:val="sr-Cyrl-RS" w:eastAsia="zh-CN"/>
              </w:rPr>
              <w:t>0601988710060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FB21AF" w:rsidP="7F6D70D4" w:rsidRDefault="00FB21AF" w14:paraId="69ABDC05" w14:textId="68AE8B10">
            <w:pPr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</w:pPr>
            <w:r w:rsidRPr="7F6D70D4" w:rsidR="1C772F4F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2,60</w:t>
            </w:r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FB21AF" w:rsidP="00B607A3" w:rsidRDefault="00FB21AF" w14:paraId="0124A7D4" w14:textId="091BC88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B21AF" w:rsidP="7F6D70D4" w:rsidRDefault="00FB21AF" w14:paraId="764714BA" w14:textId="2F516E8E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7F6D70D4" w:rsidR="397EBBA1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2,60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7936" w:rsidR="00FB21AF" w:rsidP="005A2298" w:rsidRDefault="00FB21AF" w14:paraId="1FF323ED" w14:textId="38C11690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CD793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Pr="00FF1A84" w:rsidR="00FB21AF" w:rsidTr="7F6D70D4" w14:paraId="4ACC176E" w14:textId="77777777">
        <w:trPr>
          <w:trHeight w:val="340"/>
        </w:trPr>
        <w:tc>
          <w:tcPr>
            <w:tcW w:w="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F1A84" w:rsidR="00FB21AF" w:rsidP="00BC2764" w:rsidRDefault="00FB21AF" w14:paraId="3279DC6C" w14:textId="7777777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7714A" w:rsidR="00FB21AF" w:rsidP="0077714A" w:rsidRDefault="00FB21AF" w14:paraId="0809D9CE" w14:textId="2E5921D8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Calibri" w:cs="Calibri"/>
                <w:color w:val="000000"/>
                <w:sz w:val="18"/>
                <w:szCs w:val="18"/>
                <w:lang w:val="sr-Cyrl-RS" w:eastAsia="zh-CN"/>
              </w:rPr>
            </w:pPr>
            <w:r>
              <w:rPr>
                <w:rFonts w:ascii="Calibri" w:hAnsi="Calibri" w:eastAsia="Calibri" w:cs="Calibri"/>
                <w:color w:val="000000"/>
                <w:sz w:val="18"/>
                <w:szCs w:val="18"/>
                <w:lang w:val="sr-Cyrl-RS" w:eastAsia="zh-CN"/>
              </w:rPr>
              <w:t>1408985210074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187E" w:rsidR="00FB21AF" w:rsidP="0077714A" w:rsidRDefault="00FB21AF" w14:paraId="7CF55AA5" w14:textId="1CB0311F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MS Mincho"/>
                <w:lang w:val="sr-Cyrl-CS" w:eastAsia="zh-CN"/>
              </w:rPr>
            </w:pPr>
            <w:r>
              <w:rPr>
                <w:rFonts w:ascii="Calibri" w:hAnsi="Calibri" w:eastAsia="MS Mincho"/>
                <w:lang w:val="sr-Cyrl-CS" w:eastAsia="zh-CN"/>
              </w:rPr>
              <w:t>Владан Р. Стевовић</w:t>
            </w: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0A1AC2" w:rsidR="00FB21AF" w:rsidP="0077714A" w:rsidRDefault="00FB21AF" w14:paraId="6BA36F97" w14:textId="2C741C0F">
            <w:pPr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338AE" w:rsidR="00FB21AF" w:rsidP="003372C2" w:rsidRDefault="00FB21AF" w14:paraId="77FCD33C" w14:textId="7D6534F3">
            <w:pPr>
              <w:suppressAutoHyphens/>
              <w:snapToGrid w:val="0"/>
              <w:spacing w:before="40" w:after="40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01-09-17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B5F65" w:rsidR="00FB21AF" w:rsidP="00CC49EE" w:rsidRDefault="00FB21AF" w14:paraId="3940ADD7" w14:textId="4ABF69CF">
            <w:pPr>
              <w:jc w:val="left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 w:rsidRPr="00CB5F65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21AF" w:rsidR="00FB21AF" w:rsidP="00FF2F76" w:rsidRDefault="00FB21AF" w14:paraId="0159F37E" w14:textId="0E3678E9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126/1408985210074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21AF" w:rsidR="00FB21AF" w:rsidP="00E97438" w:rsidRDefault="00FB21AF" w14:paraId="72DEC8D7" w14:textId="5AC94ACD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15,77</w:t>
            </w:r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21AF" w:rsidR="00FB21AF" w:rsidP="00B607A3" w:rsidRDefault="00FB21AF" w14:paraId="67CBD66B" w14:textId="7747713D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B21AF" w:rsidR="00FB21AF" w:rsidP="00E97438" w:rsidRDefault="00FB21AF" w14:paraId="11EDA50F" w14:textId="0AD0180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15,77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7936" w:rsidR="00FB21AF" w:rsidP="005A2298" w:rsidRDefault="00FB21AF" w14:paraId="64E1F049" w14:textId="51FA5FC5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CD793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Pr="00FF1A84" w:rsidR="00FB21AF" w:rsidTr="7F6D70D4" w14:paraId="192E0551" w14:textId="77777777">
        <w:trPr>
          <w:trHeight w:val="340"/>
        </w:trPr>
        <w:tc>
          <w:tcPr>
            <w:tcW w:w="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F1A84" w:rsidR="00FB21AF" w:rsidP="00BC2764" w:rsidRDefault="00FB21AF" w14:paraId="1B183B6C" w14:textId="7777777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right="-537"/>
              <w:rPr>
                <w:lang w:val="sr-Cyrl-CS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FB21AF" w:rsidP="0077714A" w:rsidRDefault="00FB21AF" w14:paraId="0BAC68F1" w14:textId="4CAD1373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Calibri" w:cs="Calibri"/>
                <w:color w:val="000000"/>
                <w:sz w:val="18"/>
                <w:szCs w:val="18"/>
                <w:lang w:val="sr-Cyrl-RS" w:eastAsia="zh-CN"/>
              </w:rPr>
            </w:pPr>
            <w:r>
              <w:rPr>
                <w:rFonts w:ascii="Calibri" w:hAnsi="Calibri" w:eastAsia="Calibri" w:cs="Calibri"/>
                <w:color w:val="000000"/>
                <w:sz w:val="18"/>
                <w:szCs w:val="18"/>
                <w:lang w:val="sr-Cyrl-RS" w:eastAsia="zh-CN"/>
              </w:rPr>
              <w:t>2204987800080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FB21AF" w:rsidP="00FB21AF" w:rsidRDefault="00FB21AF" w14:paraId="70429CB2" w14:textId="0F01C2E0">
            <w:pPr>
              <w:suppressAutoHyphens/>
              <w:snapToGrid w:val="0"/>
              <w:spacing w:before="40" w:after="40"/>
              <w:jc w:val="left"/>
              <w:rPr>
                <w:rFonts w:ascii="Calibri" w:hAnsi="Calibri" w:eastAsia="MS Mincho"/>
                <w:lang w:val="sr-Cyrl-CS" w:eastAsia="zh-CN"/>
              </w:rPr>
            </w:pPr>
            <w:r>
              <w:rPr>
                <w:rFonts w:ascii="Calibri" w:hAnsi="Calibri" w:eastAsia="MS Mincho"/>
                <w:lang w:val="sr-Cyrl-CS" w:eastAsia="zh-CN"/>
              </w:rPr>
              <w:t>Петар</w:t>
            </w:r>
            <w:r>
              <w:rPr>
                <w:rFonts w:ascii="Calibri" w:hAnsi="Calibri" w:eastAsia="MS Mincho"/>
                <w:lang w:val="sr-Cyrl-CS" w:eastAsia="zh-CN"/>
              </w:rPr>
              <w:t xml:space="preserve"> </w:t>
            </w:r>
            <w:r>
              <w:rPr>
                <w:rFonts w:ascii="Calibri" w:hAnsi="Calibri" w:eastAsia="MS Mincho"/>
                <w:lang w:val="sr-Cyrl-CS" w:eastAsia="zh-CN"/>
              </w:rPr>
              <w:t xml:space="preserve">М. </w:t>
            </w:r>
            <w:r>
              <w:rPr>
                <w:rFonts w:ascii="Calibri" w:hAnsi="Calibri" w:eastAsia="MS Mincho"/>
                <w:lang w:val="sr-Cyrl-CS" w:eastAsia="zh-CN"/>
              </w:rPr>
              <w:t xml:space="preserve">Цигић </w:t>
            </w: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FB21AF" w:rsidP="0077714A" w:rsidRDefault="00FB21AF" w14:paraId="46824CE1" w14:textId="26D00D54">
            <w:pPr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</w:t>
            </w: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FB21AF" w:rsidP="003372C2" w:rsidRDefault="00FB21AF" w14:paraId="0FCC2317" w14:textId="169C0E3C">
            <w:pPr>
              <w:suppressAutoHyphens/>
              <w:snapToGrid w:val="0"/>
              <w:spacing w:before="40" w:after="40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01-11-17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B5F65" w:rsidR="00FB21AF" w:rsidP="00CC49EE" w:rsidRDefault="00FB21AF" w14:paraId="256AEA8C" w14:textId="77A0B90C">
            <w:pPr>
              <w:jc w:val="left"/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</w:pPr>
            <w:r w:rsidRPr="00CB5F65">
              <w:rPr>
                <w:rFonts w:ascii="Calibri" w:hAnsi="Calibri" w:eastAsia="MS Mincho"/>
                <w:sz w:val="18"/>
                <w:szCs w:val="18"/>
                <w:lang w:val="sr-Cyrl-CS" w:eastAsia="zh-CN"/>
              </w:rPr>
              <w:t>Архитектонско пројектовање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FB21AF" w:rsidP="00FF2F76" w:rsidRDefault="00FB21AF" w14:paraId="11B4B163" w14:textId="18B0E90C">
            <w:pPr>
              <w:ind w:right="-108" w:hanging="62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158/2204987800080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FB21AF" w:rsidP="7F6D70D4" w:rsidRDefault="00FB21AF" w14:paraId="5C05E31A" w14:textId="1E4FF75E">
            <w:pPr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</w:pPr>
            <w:r w:rsidRPr="7F6D70D4" w:rsidR="00FB21AF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1</w:t>
            </w:r>
            <w:r w:rsidRPr="7F6D70D4" w:rsidR="4098F8D2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3</w:t>
            </w:r>
            <w:r w:rsidRPr="7F6D70D4" w:rsidR="00FB21AF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,07</w:t>
            </w:r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FB21AF" w:rsidP="00B607A3" w:rsidRDefault="00FB21AF" w14:paraId="68E648DD" w14:textId="6CDAD00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B21AF" w:rsidP="7F6D70D4" w:rsidRDefault="00FB21AF" w14:paraId="6586401E" w14:textId="6807C17B">
            <w:pPr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</w:pPr>
            <w:r w:rsidRPr="7F6D70D4" w:rsidR="00FB21AF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1</w:t>
            </w:r>
            <w:r w:rsidRPr="7F6D70D4" w:rsidR="102B9051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3</w:t>
            </w:r>
            <w:r w:rsidRPr="7F6D70D4" w:rsidR="00FB21AF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,07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7936" w:rsidR="00FB21AF" w:rsidP="005A2298" w:rsidRDefault="00FB21AF" w14:paraId="6A56A613" w14:textId="4D2D6C5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CD7936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Pr="00FF1A84" w:rsidR="00FB21AF" w:rsidTr="7F6D70D4" w14:paraId="41C8F396" w14:textId="77777777">
        <w:trPr>
          <w:trHeight w:val="340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C2EC3" w:rsidR="00FB21AF" w:rsidP="003C2EC3" w:rsidRDefault="00FB21AF" w14:paraId="72A3D3EC" w14:textId="77777777">
            <w:pPr>
              <w:rPr>
                <w:rFonts w:asciiTheme="minorHAnsi" w:hAnsiTheme="minorHAnsi"/>
                <w:color w:val="00B0F0"/>
                <w:sz w:val="18"/>
                <w:szCs w:val="18"/>
                <w:lang w:val="sr-Cyrl-RS"/>
              </w:rPr>
            </w:pPr>
          </w:p>
        </w:tc>
      </w:tr>
      <w:tr w:rsidRPr="00FF1A84" w:rsidR="00FB21AF" w:rsidTr="7F6D70D4" w14:paraId="7E674078" w14:textId="77777777">
        <w:trPr>
          <w:trHeight w:val="340"/>
        </w:trPr>
        <w:tc>
          <w:tcPr>
            <w:tcW w:w="3616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C2764" w:rsidR="00FB21AF" w:rsidP="00FF1A84" w:rsidRDefault="00FB21AF" w14:paraId="34E5ABA4" w14:textId="77777777">
            <w:pPr>
              <w:tabs>
                <w:tab w:val="left" w:pos="567"/>
              </w:tabs>
              <w:jc w:val="right"/>
              <w:rPr>
                <w:rFonts w:asciiTheme="minorHAnsi" w:hAnsiTheme="minorHAnsi"/>
                <w:lang w:val="sr-Cyrl-CS"/>
              </w:rPr>
            </w:pPr>
            <w:r w:rsidRPr="00BC2764">
              <w:rPr>
                <w:rFonts w:asciiTheme="minorHAnsi" w:hAnsiTheme="minorHAnsi"/>
                <w:lang w:val="sr-Cyrl-CS"/>
              </w:rPr>
              <w:t>Укупно часова активне наставе и број сарадника</w:t>
            </w:r>
          </w:p>
        </w:tc>
        <w:tc>
          <w:tcPr>
            <w:tcW w:w="9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8389E" w:rsidR="00FB21AF" w:rsidP="00B8389E" w:rsidRDefault="00FB21AF" w14:paraId="57BEBDD5" w14:textId="4A5539ED">
            <w:pPr>
              <w:ind w:right="-85" w:hanging="108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lang w:val="sr-Cyrl-RS"/>
              </w:rPr>
              <w:t>122</w:t>
            </w:r>
            <w:r w:rsidRPr="00B8389E">
              <w:rPr>
                <w:rFonts w:asciiTheme="minorHAnsi" w:hAnsiTheme="minorHAnsi"/>
                <w:b/>
              </w:rPr>
              <w:t>,</w:t>
            </w:r>
            <w:r>
              <w:rPr>
                <w:rFonts w:asciiTheme="minorHAnsi" w:hAnsiTheme="minorHAnsi"/>
                <w:b/>
                <w:lang w:val="sr-Cyrl-RS"/>
              </w:rPr>
              <w:t>04</w:t>
            </w:r>
            <w:bookmarkStart w:name="_GoBack" w:id="0"/>
            <w:bookmarkEnd w:id="0"/>
            <w:r w:rsidRPr="00B8389E">
              <w:rPr>
                <w:rFonts w:asciiTheme="minorHAnsi" w:hAnsiTheme="minorHAnsi"/>
              </w:rPr>
              <w:t xml:space="preserve"> часова на свим ВШУ у СРбији</w:t>
            </w:r>
          </w:p>
          <w:p w:rsidRPr="00610959" w:rsidR="00FB21AF" w:rsidP="00610959" w:rsidRDefault="00FB21AF" w14:paraId="4F57AA47" w14:textId="164B8DAD">
            <w:pPr>
              <w:ind w:right="-85" w:hanging="108"/>
              <w:rPr>
                <w:lang w:val="sr-Cyrl-RS"/>
              </w:rPr>
            </w:pPr>
            <w:r>
              <w:rPr>
                <w:rFonts w:asciiTheme="minorHAnsi" w:hAnsiTheme="minorHAnsi"/>
                <w:b/>
                <w:lang w:val="sr-Cyrl-RS"/>
              </w:rPr>
              <w:t>9</w:t>
            </w:r>
            <w:r>
              <w:rPr>
                <w:rFonts w:asciiTheme="minorHAnsi" w:hAnsiTheme="minorHAnsi"/>
              </w:rPr>
              <w:t xml:space="preserve"> сарадника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F1A84" w:rsidR="00FB21AF" w:rsidP="00FF1A84" w:rsidRDefault="00FB21AF" w14:paraId="0D0B940D" w14:textId="77777777"/>
        </w:tc>
      </w:tr>
      <w:tr w:rsidRPr="00FF1A84" w:rsidR="00FB21AF" w:rsidTr="7F6D70D4" w14:paraId="62C451D5" w14:textId="77777777">
        <w:trPr>
          <w:trHeight w:val="1816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tbl>
            <w:tblPr>
              <w:tblW w:w="4586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1811"/>
              <w:gridCol w:w="582"/>
              <w:gridCol w:w="743"/>
              <w:gridCol w:w="1194"/>
              <w:gridCol w:w="473"/>
              <w:gridCol w:w="674"/>
              <w:gridCol w:w="931"/>
              <w:gridCol w:w="896"/>
              <w:gridCol w:w="741"/>
              <w:gridCol w:w="744"/>
              <w:gridCol w:w="741"/>
              <w:gridCol w:w="894"/>
              <w:gridCol w:w="741"/>
              <w:gridCol w:w="744"/>
              <w:gridCol w:w="741"/>
              <w:gridCol w:w="473"/>
              <w:gridCol w:w="621"/>
              <w:gridCol w:w="612"/>
            </w:tblGrid>
            <w:tr w:rsidRPr="00480AE1" w:rsidR="00FB21AF" w:rsidTr="00BC2764" w14:paraId="453E763F" w14:textId="77777777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:rsidRPr="00480AE1" w:rsidR="00FB21AF" w:rsidP="00FF1A84" w:rsidRDefault="00FB21AF" w14:paraId="73A14800" w14:textId="77777777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480AE1">
                    <w:rPr>
                      <w:rFonts w:asciiTheme="minorHAnsi" w:hAnsiTheme="minorHAnsi"/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2348D2DB" w14:textId="77777777">
                  <w:pPr>
                    <w:rPr>
                      <w:rFonts w:asciiTheme="minorHAnsi" w:hAnsiTheme="minorHAnsi"/>
                    </w:rPr>
                  </w:pPr>
                  <w:r w:rsidRPr="00480AE1">
                    <w:rPr>
                      <w:rFonts w:asciiTheme="minorHAnsi" w:hAnsiTheme="minorHAnsi"/>
                      <w:lang w:val="sr-Cyrl-CS"/>
                    </w:rPr>
                    <w:t>Сарадниик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7916F25A" w14:textId="77777777">
                  <w:pPr>
                    <w:rPr>
                      <w:rFonts w:asciiTheme="minorHAnsi" w:hAnsiTheme="minorHAnsi"/>
                    </w:rPr>
                  </w:pPr>
                  <w:r w:rsidRPr="00480AE1">
                    <w:rPr>
                      <w:rFonts w:asciiTheme="minorHAnsi" w:hAnsiTheme="minorHAnsi"/>
                      <w:lang w:val="sr-Cyrl-CS"/>
                    </w:rPr>
                    <w:t>Сарадниик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1748FF7A" w14:textId="77777777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480AE1">
                    <w:rPr>
                      <w:rFonts w:asciiTheme="minorHAnsi" w:hAnsiTheme="minorHAnsi"/>
                      <w:lang w:val="sr-Cyrl-CS"/>
                    </w:rPr>
                    <w:t>Сарадник за  део практичне -СП</w:t>
                  </w:r>
                </w:p>
                <w:p w:rsidRPr="00480AE1" w:rsidR="00FB21AF" w:rsidP="00FF1A84" w:rsidRDefault="00FB21AF" w14:paraId="2534386D" w14:textId="77777777">
                  <w:pPr>
                    <w:rPr>
                      <w:rFonts w:asciiTheme="minorHAnsi" w:hAnsiTheme="minorHAnsi"/>
                    </w:rPr>
                  </w:pPr>
                  <w:r w:rsidRPr="00480AE1">
                    <w:rPr>
                      <w:rFonts w:asciiTheme="minorHAnsi" w:hAnsiTheme="minorHAnsi"/>
                      <w:lang w:val="sr-Cyrl-CS"/>
                    </w:rPr>
                    <w:t>наставе/Клинички асистент-КА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59335AA0" w14:textId="77777777">
                  <w:pPr>
                    <w:ind w:left="113" w:right="113"/>
                    <w:rPr>
                      <w:rFonts w:asciiTheme="minorHAnsi" w:hAnsiTheme="minorHAnsi"/>
                    </w:rPr>
                  </w:pPr>
                  <w:r w:rsidRPr="00480AE1">
                    <w:rPr>
                      <w:rFonts w:asciiTheme="minorHAnsi" w:hAnsiTheme="minorHAnsi"/>
                      <w:lang w:val="sr-Cyrl-CS"/>
                    </w:rPr>
                    <w:t>Асистент-А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7AB4650D" w14:textId="77777777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480AE1">
                    <w:rPr>
                      <w:rFonts w:asciiTheme="minorHAnsi" w:hAnsiTheme="minorHAnsi"/>
                    </w:rPr>
                    <w:t>Асистент са док</w:t>
                  </w:r>
                  <w:r w:rsidRPr="00480AE1">
                    <w:rPr>
                      <w:rFonts w:asciiTheme="minorHAnsi" w:hAnsiTheme="minorHAnsi"/>
                      <w:lang w:val="sr-Cyrl-RS"/>
                    </w:rPr>
                    <w:t>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44696FA1" w14:textId="77777777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480AE1">
                    <w:rPr>
                      <w:rFonts w:asciiTheme="minorHAnsi" w:hAnsiTheme="minorHAnsi"/>
                      <w:lang w:val="sr-Cyrl-RS"/>
                    </w:rPr>
                    <w:t>Стипендиста МПНТР Србије</w:t>
                  </w:r>
                  <w:r w:rsidRPr="00480AE1">
                    <w:rPr>
                      <w:rFonts w:asciiTheme="minorHAnsi" w:hAnsiTheme="minorHAnsi"/>
                      <w:lang w:val="en-US"/>
                    </w:rPr>
                    <w:t>-</w:t>
                  </w:r>
                  <w:r w:rsidRPr="00480AE1">
                    <w:rPr>
                      <w:rFonts w:asciiTheme="minorHAnsi" w:hAnsiTheme="minorHAnsi"/>
                      <w:lang w:val="sr-Cyrl-RS"/>
                    </w:rPr>
                    <w:t>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604F66F7" w14:textId="77777777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480AE1">
                    <w:rPr>
                      <w:rFonts w:asciiTheme="minorHAnsi" w:hAnsiTheme="minorHAnsi"/>
                      <w:lang w:val="sr-Cyrl-CS"/>
                    </w:rPr>
                    <w:t>Истраживач приправник-ИП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4B0FC59D" w14:textId="77777777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480AE1">
                    <w:rPr>
                      <w:rFonts w:asciiTheme="minorHAnsi" w:hAnsiTheme="minorHAnsi"/>
                      <w:lang w:val="sr-Cyrl-CS"/>
                    </w:rPr>
                    <w:t>Истраживач сарадник-ИС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0C15C412" w14:textId="77777777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480AE1">
                    <w:rPr>
                      <w:rFonts w:asciiTheme="minorHAnsi" w:hAnsiTheme="minorHAnsi"/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62A60468" w14:textId="77777777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480AE1">
                    <w:rPr>
                      <w:rFonts w:asciiTheme="minorHAnsi" w:hAnsiTheme="minorHAnsi"/>
                      <w:lang w:val="sr-Cyrl-RS"/>
                    </w:rPr>
                    <w:t>В</w:t>
                  </w:r>
                  <w:r w:rsidRPr="00480AE1">
                    <w:rPr>
                      <w:rFonts w:asciiTheme="minorHAnsi" w:hAnsiTheme="minorHAnsi"/>
                    </w:rPr>
                    <w:t>иши уметнички сарадник</w:t>
                  </w:r>
                  <w:r w:rsidRPr="00480AE1">
                    <w:rPr>
                      <w:rFonts w:asciiTheme="minorHAnsi" w:hAnsiTheme="minorHAnsi"/>
                      <w:lang w:val="sr-Cyrl-RS"/>
                    </w:rPr>
                    <w:t>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65437A71" w14:textId="77777777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480AE1">
                    <w:rPr>
                      <w:rFonts w:asciiTheme="minorHAnsi" w:hAnsiTheme="minorHAnsi"/>
                      <w:lang w:val="sr-Cyrl-RS"/>
                    </w:rPr>
                    <w:t>С</w:t>
                  </w:r>
                  <w:r w:rsidRPr="00480AE1">
                    <w:rPr>
                      <w:rFonts w:asciiTheme="minorHAnsi" w:hAnsiTheme="minorHAnsi"/>
                    </w:rPr>
                    <w:t>амостални уметнички сарадник</w:t>
                  </w:r>
                  <w:r w:rsidRPr="00480AE1">
                    <w:rPr>
                      <w:rFonts w:asciiTheme="minorHAnsi" w:hAnsiTheme="minorHAnsi"/>
                      <w:lang w:val="sr-Cyrl-RS"/>
                    </w:rPr>
                    <w:t>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492A17A5" w14:textId="77777777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480AE1">
                    <w:rPr>
                      <w:rFonts w:asciiTheme="minorHAnsi" w:hAnsiTheme="minorHAnsi"/>
                      <w:lang w:val="sr-Cyrl-RS"/>
                    </w:rPr>
                    <w:t>С</w:t>
                  </w:r>
                  <w:r w:rsidRPr="00480AE1">
                    <w:rPr>
                      <w:rFonts w:asciiTheme="minorHAnsi" w:hAnsiTheme="minorHAnsi"/>
                    </w:rPr>
                    <w:t>тручни сарадник</w:t>
                  </w:r>
                  <w:r w:rsidRPr="00480AE1">
                    <w:rPr>
                      <w:rFonts w:asciiTheme="minorHAnsi" w:hAnsiTheme="minorHAnsi"/>
                      <w:lang w:val="sr-Cyrl-RS"/>
                    </w:rPr>
                    <w:t>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304D6356" w14:textId="77777777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480AE1">
                    <w:rPr>
                      <w:rFonts w:asciiTheme="minorHAnsi" w:hAnsiTheme="minorHAnsi"/>
                      <w:lang w:val="sr-Cyrl-RS"/>
                    </w:rPr>
                    <w:t>В</w:t>
                  </w:r>
                  <w:r w:rsidRPr="00480AE1">
                    <w:rPr>
                      <w:rFonts w:asciiTheme="minorHAnsi" w:hAnsiTheme="minorHAnsi"/>
                    </w:rPr>
                    <w:t>иши стручни сарадник</w:t>
                  </w:r>
                  <w:r w:rsidRPr="00480AE1">
                    <w:rPr>
                      <w:rFonts w:asciiTheme="minorHAnsi" w:hAnsiTheme="minorHAnsi"/>
                      <w:lang w:val="sr-Cyrl-RS"/>
                    </w:rPr>
                    <w:t>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0B0512A8" w14:textId="77777777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480AE1">
                    <w:rPr>
                      <w:rFonts w:asciiTheme="minorHAnsi" w:hAnsiTheme="minorHAnsi"/>
                      <w:lang w:val="sr-Cyrl-RS"/>
                    </w:rPr>
                    <w:t>С</w:t>
                  </w:r>
                  <w:r w:rsidRPr="00480AE1">
                    <w:rPr>
                      <w:rFonts w:asciiTheme="minorHAnsi" w:hAnsiTheme="minorHAnsi"/>
                    </w:rPr>
                    <w:t>амостални стручни сарадник</w:t>
                  </w:r>
                  <w:r w:rsidRPr="00480AE1">
                    <w:rPr>
                      <w:rFonts w:asciiTheme="minorHAnsi" w:hAnsiTheme="minorHAnsi"/>
                      <w:lang w:val="sr-Cyrl-RS"/>
                    </w:rPr>
                    <w:t>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768C1BC3" w14:textId="77777777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480AE1">
                    <w:rPr>
                      <w:rFonts w:asciiTheme="minorHAnsi" w:hAnsiTheme="minorHAnsi"/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6772009D" w14:textId="77777777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480AE1">
                    <w:rPr>
                      <w:rFonts w:asciiTheme="minorHAnsi" w:hAnsiTheme="minorHAnsi"/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:rsidRPr="00480AE1" w:rsidR="00FB21AF" w:rsidP="00FF1A84" w:rsidRDefault="00FB21AF" w14:paraId="09B2EE3E" w14:textId="77777777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480AE1">
                    <w:rPr>
                      <w:rFonts w:asciiTheme="minorHAnsi" w:hAnsiTheme="minorHAnsi"/>
                      <w:lang w:val="sr-Cyrl-CS"/>
                    </w:rPr>
                    <w:t>Остали-О</w:t>
                  </w:r>
                </w:p>
              </w:tc>
            </w:tr>
          </w:tbl>
          <w:p w:rsidRPr="00480AE1" w:rsidR="00FB21AF" w:rsidP="00FF1A84" w:rsidRDefault="00FB21AF" w14:paraId="0E27B00A" w14:textId="77777777">
            <w:pPr>
              <w:jc w:val="both"/>
              <w:rPr>
                <w:rFonts w:asciiTheme="minorHAnsi" w:hAnsiTheme="minorHAnsi"/>
                <w:sz w:val="16"/>
                <w:szCs w:val="16"/>
                <w:lang w:val="sr-Cyrl-RS"/>
              </w:rPr>
            </w:pPr>
          </w:p>
        </w:tc>
      </w:tr>
      <w:tr w:rsidRPr="00FF1A84" w:rsidR="00FB21AF" w:rsidTr="7F6D70D4" w14:paraId="44A03CAB" w14:textId="77777777">
        <w:trPr>
          <w:trHeight w:val="1660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480AE1" w:rsidR="00FB21AF" w:rsidP="00FF1A84" w:rsidRDefault="00FB21AF" w14:paraId="42AC2DAD" w14:textId="77777777">
            <w:pPr>
              <w:spacing w:before="60"/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480AE1">
              <w:rPr>
                <w:rFonts w:asciiTheme="minorHAnsi" w:hAnsiTheme="minorHAnsi"/>
                <w:sz w:val="22"/>
                <w:szCs w:val="22"/>
                <w:lang w:val="sr-Cyrl-RS"/>
              </w:rPr>
              <w:lastRenderedPageBreak/>
              <w:t>Ознака извода из пореске пријаве по редним бројевима:</w:t>
            </w:r>
          </w:p>
          <w:p w:rsidRPr="00480AE1" w:rsidR="00FB21AF" w:rsidP="00FF1A84" w:rsidRDefault="00FB21AF" w14:paraId="113B5FBE" w14:textId="77777777">
            <w:pPr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480AE1">
              <w:rPr>
                <w:rFonts w:asciiTheme="minorHAnsi" w:hAnsiTheme="minorHAnsi"/>
                <w:sz w:val="22"/>
                <w:szCs w:val="22"/>
                <w:lang w:val="sr-Cyrl-RS"/>
              </w:rPr>
              <w:t>1. .....</w:t>
            </w:r>
          </w:p>
          <w:p w:rsidRPr="00480AE1" w:rsidR="00FB21AF" w:rsidP="00FF1A84" w:rsidRDefault="00FB21AF" w14:paraId="2C8B0AE3" w14:textId="77777777">
            <w:pPr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480AE1">
              <w:rPr>
                <w:rFonts w:asciiTheme="minorHAnsi" w:hAnsiTheme="minorHAnsi"/>
                <w:sz w:val="22"/>
                <w:szCs w:val="22"/>
                <w:lang w:val="sr-Cyrl-RS"/>
              </w:rPr>
              <w:t>2. .....</w:t>
            </w:r>
          </w:p>
          <w:p w:rsidRPr="00480AE1" w:rsidR="00FB21AF" w:rsidP="00FF1A84" w:rsidRDefault="00FB21AF" w14:paraId="6DDC0A31" w14:textId="77777777">
            <w:pPr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480AE1">
              <w:rPr>
                <w:rFonts w:asciiTheme="minorHAnsi" w:hAnsiTheme="minorHAnsi"/>
                <w:sz w:val="22"/>
                <w:szCs w:val="22"/>
                <w:lang w:val="sr-Cyrl-RS"/>
              </w:rPr>
              <w:t>3. .....</w:t>
            </w:r>
          </w:p>
          <w:p w:rsidRPr="00480AE1" w:rsidR="00FB21AF" w:rsidP="00FF1A84" w:rsidRDefault="00FB21AF" w14:paraId="1B454923" w14:textId="77777777">
            <w:pPr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480AE1">
              <w:rPr>
                <w:rFonts w:asciiTheme="minorHAnsi" w:hAnsiTheme="minorHAnsi"/>
                <w:sz w:val="22"/>
                <w:szCs w:val="22"/>
                <w:lang w:val="sr-Cyrl-RS"/>
              </w:rPr>
              <w:t>Напомена: Ознака на пример 1/5 означава: 1-редни број из извода, а 5 - број у изводу.</w:t>
            </w:r>
          </w:p>
          <w:p w:rsidRPr="00480AE1" w:rsidR="00FB21AF" w:rsidP="00FF1A84" w:rsidRDefault="00FB21AF" w14:paraId="06606979" w14:textId="77777777">
            <w:pPr>
              <w:spacing w:before="60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480AE1">
              <w:rPr>
                <w:rFonts w:asciiTheme="minorHAnsi" w:hAnsiTheme="minorHAnsi"/>
                <w:bCs/>
                <w:sz w:val="18"/>
                <w:szCs w:val="18"/>
                <w:lang w:val="sr-Cyrl-RS"/>
              </w:rPr>
              <w:t>Л</w:t>
            </w:r>
            <w:r w:rsidRPr="00480AE1">
              <w:rPr>
                <w:rFonts w:asciiTheme="minorHAnsi" w:hAnsiTheme="minorHAnsi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480AE1">
              <w:rPr>
                <w:rFonts w:asciiTheme="minorHAnsi" w:hAnsiTheme="minorHAnsi"/>
                <w:bCs/>
                <w:sz w:val="18"/>
                <w:szCs w:val="18"/>
              </w:rPr>
              <w:t>CTRL</w:t>
            </w:r>
            <w:r w:rsidRPr="00480AE1">
              <w:rPr>
                <w:rFonts w:asciiTheme="minorHAnsi" w:hAnsiTheme="minorHAnsi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C73D69" w:rsidP="00FF1A84" w:rsidRDefault="00C73D69" w14:paraId="60061E4C" w14:textId="77777777">
      <w:pPr>
        <w:rPr>
          <w:lang w:val="sr-Cyrl-RS"/>
        </w:rPr>
      </w:pPr>
    </w:p>
    <w:p w:rsidR="00BC2764" w:rsidP="00FF1A84" w:rsidRDefault="00BC2764" w14:paraId="44EAFD9C" w14:textId="77777777">
      <w:pPr>
        <w:rPr>
          <w:lang w:val="sr-Cyrl-RS"/>
        </w:rPr>
      </w:pPr>
    </w:p>
    <w:p w:rsidRPr="00BC2764" w:rsidR="00BC2764" w:rsidP="00FF1A84" w:rsidRDefault="00BC2764" w14:paraId="4B94D5A5" w14:textId="77777777">
      <w:pPr>
        <w:rPr>
          <w:lang w:val="sr-Cyrl-RS"/>
        </w:rPr>
      </w:pPr>
    </w:p>
    <w:sectPr w:rsidRPr="00BC2764" w:rsidR="00BC2764" w:rsidSect="00FF1A84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183" w:rsidRDefault="00206183" w14:paraId="116EF8AB" w14:textId="77777777">
      <w:r>
        <w:separator/>
      </w:r>
    </w:p>
  </w:endnote>
  <w:endnote w:type="continuationSeparator" w:id="0">
    <w:p w:rsidR="00206183" w:rsidRDefault="00206183" w14:paraId="4D6120D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7A3" w:rsidRDefault="00B607A3" w14:paraId="3D3D22A9" w14:textId="77777777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FB21AF">
      <w:rPr>
        <w:noProof/>
      </w:rPr>
      <w:t>1</w:t>
    </w:r>
    <w:r>
      <w:rPr>
        <w:noProof/>
      </w:rPr>
      <w:fldChar w:fldCharType="end"/>
    </w:r>
  </w:p>
  <w:p w:rsidR="00B607A3" w:rsidRDefault="00B607A3" w14:paraId="3DEEC669" w14:textId="777777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183" w:rsidRDefault="00206183" w14:paraId="20993DA0" w14:textId="77777777">
      <w:r>
        <w:separator/>
      </w:r>
    </w:p>
  </w:footnote>
  <w:footnote w:type="continuationSeparator" w:id="0">
    <w:p w:rsidR="00206183" w:rsidRDefault="00206183" w14:paraId="2B97A8E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6484"/>
    <w:multiLevelType w:val="hybridMultilevel"/>
    <w:tmpl w:val="EBAA6A72"/>
    <w:lvl w:ilvl="0" w:tplc="530C6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96C22"/>
    <w:multiLevelType w:val="hybridMultilevel"/>
    <w:tmpl w:val="B2EE0696"/>
    <w:lvl w:ilvl="0" w:tplc="A9AEE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32DEF"/>
    <w:multiLevelType w:val="hybridMultilevel"/>
    <w:tmpl w:val="9494608C"/>
    <w:lvl w:ilvl="0" w:tplc="50BCBBD2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F7647"/>
    <w:multiLevelType w:val="hybridMultilevel"/>
    <w:tmpl w:val="0382CCD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F2FE7"/>
    <w:multiLevelType w:val="hybridMultilevel"/>
    <w:tmpl w:val="E88CFC9E"/>
    <w:lvl w:ilvl="0" w:tplc="81623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030139"/>
    <w:multiLevelType w:val="hybridMultilevel"/>
    <w:tmpl w:val="78C0E5FE"/>
    <w:lvl w:ilvl="0" w:tplc="A02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trackRevisions w:val="false"/>
  <w:zoom w:percent="7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F15"/>
    <w:rsid w:val="00017CB5"/>
    <w:rsid w:val="000428B0"/>
    <w:rsid w:val="00063716"/>
    <w:rsid w:val="000A30FC"/>
    <w:rsid w:val="000A5674"/>
    <w:rsid w:val="000B1236"/>
    <w:rsid w:val="00104B85"/>
    <w:rsid w:val="00121BC4"/>
    <w:rsid w:val="00125C6F"/>
    <w:rsid w:val="00145ADB"/>
    <w:rsid w:val="00151BD2"/>
    <w:rsid w:val="001C0259"/>
    <w:rsid w:val="001C7743"/>
    <w:rsid w:val="001D5F15"/>
    <w:rsid w:val="001F4D4E"/>
    <w:rsid w:val="00204121"/>
    <w:rsid w:val="00206183"/>
    <w:rsid w:val="002170D7"/>
    <w:rsid w:val="00240352"/>
    <w:rsid w:val="002C71D1"/>
    <w:rsid w:val="002F26FA"/>
    <w:rsid w:val="00323939"/>
    <w:rsid w:val="003372C2"/>
    <w:rsid w:val="00346028"/>
    <w:rsid w:val="003C2EC3"/>
    <w:rsid w:val="003D6B48"/>
    <w:rsid w:val="004647B2"/>
    <w:rsid w:val="0047454D"/>
    <w:rsid w:val="00480AE1"/>
    <w:rsid w:val="004A305C"/>
    <w:rsid w:val="004C5F67"/>
    <w:rsid w:val="004E24CB"/>
    <w:rsid w:val="005222F9"/>
    <w:rsid w:val="0054467C"/>
    <w:rsid w:val="00577B10"/>
    <w:rsid w:val="005A2298"/>
    <w:rsid w:val="005C50D3"/>
    <w:rsid w:val="005D5B4C"/>
    <w:rsid w:val="005F5F6A"/>
    <w:rsid w:val="00610959"/>
    <w:rsid w:val="0064675C"/>
    <w:rsid w:val="006A0BE9"/>
    <w:rsid w:val="006B118E"/>
    <w:rsid w:val="006B5ED0"/>
    <w:rsid w:val="006C7B79"/>
    <w:rsid w:val="006F2276"/>
    <w:rsid w:val="006FAFCD"/>
    <w:rsid w:val="007032B8"/>
    <w:rsid w:val="0073569D"/>
    <w:rsid w:val="00760439"/>
    <w:rsid w:val="0077714A"/>
    <w:rsid w:val="007F7438"/>
    <w:rsid w:val="00820C50"/>
    <w:rsid w:val="0082211C"/>
    <w:rsid w:val="0082355E"/>
    <w:rsid w:val="008338AE"/>
    <w:rsid w:val="00836765"/>
    <w:rsid w:val="00847DDF"/>
    <w:rsid w:val="00890F6D"/>
    <w:rsid w:val="008A1BB1"/>
    <w:rsid w:val="008A53DC"/>
    <w:rsid w:val="008C03D9"/>
    <w:rsid w:val="00900298"/>
    <w:rsid w:val="00922940"/>
    <w:rsid w:val="009319B6"/>
    <w:rsid w:val="00942A51"/>
    <w:rsid w:val="00945BE8"/>
    <w:rsid w:val="009900C2"/>
    <w:rsid w:val="00990C59"/>
    <w:rsid w:val="00995D9F"/>
    <w:rsid w:val="009A1E8C"/>
    <w:rsid w:val="009A354D"/>
    <w:rsid w:val="009B0688"/>
    <w:rsid w:val="009B7E71"/>
    <w:rsid w:val="00A07242"/>
    <w:rsid w:val="00A215CB"/>
    <w:rsid w:val="00A410F0"/>
    <w:rsid w:val="00A712C4"/>
    <w:rsid w:val="00A86A79"/>
    <w:rsid w:val="00A95947"/>
    <w:rsid w:val="00AB479E"/>
    <w:rsid w:val="00AC187E"/>
    <w:rsid w:val="00AC218B"/>
    <w:rsid w:val="00AC395F"/>
    <w:rsid w:val="00AC7BDF"/>
    <w:rsid w:val="00AD2B31"/>
    <w:rsid w:val="00B00AC9"/>
    <w:rsid w:val="00B012F0"/>
    <w:rsid w:val="00B044AA"/>
    <w:rsid w:val="00B23690"/>
    <w:rsid w:val="00B607A3"/>
    <w:rsid w:val="00B75E77"/>
    <w:rsid w:val="00B8389E"/>
    <w:rsid w:val="00B94F83"/>
    <w:rsid w:val="00BC2764"/>
    <w:rsid w:val="00C26D95"/>
    <w:rsid w:val="00C32FDD"/>
    <w:rsid w:val="00C73D69"/>
    <w:rsid w:val="00C81A03"/>
    <w:rsid w:val="00CB5F65"/>
    <w:rsid w:val="00CC2A7B"/>
    <w:rsid w:val="00CC49EE"/>
    <w:rsid w:val="00CC553D"/>
    <w:rsid w:val="00D16696"/>
    <w:rsid w:val="00D292FC"/>
    <w:rsid w:val="00D519D2"/>
    <w:rsid w:val="00D60FB0"/>
    <w:rsid w:val="00D73A21"/>
    <w:rsid w:val="00D815F6"/>
    <w:rsid w:val="00D90402"/>
    <w:rsid w:val="00E428B9"/>
    <w:rsid w:val="00E60BA5"/>
    <w:rsid w:val="00E65DBA"/>
    <w:rsid w:val="00E72F5C"/>
    <w:rsid w:val="00E8122F"/>
    <w:rsid w:val="00E97438"/>
    <w:rsid w:val="00EA7FAC"/>
    <w:rsid w:val="00ED2C5A"/>
    <w:rsid w:val="00EE1E27"/>
    <w:rsid w:val="00EE4DA2"/>
    <w:rsid w:val="00F0232A"/>
    <w:rsid w:val="00F04966"/>
    <w:rsid w:val="00F13824"/>
    <w:rsid w:val="00F34452"/>
    <w:rsid w:val="00F53F80"/>
    <w:rsid w:val="00FB21AF"/>
    <w:rsid w:val="00FF1A84"/>
    <w:rsid w:val="00FF2F76"/>
    <w:rsid w:val="0B1761DA"/>
    <w:rsid w:val="0CE1FA38"/>
    <w:rsid w:val="102B9051"/>
    <w:rsid w:val="10E4648C"/>
    <w:rsid w:val="163966A6"/>
    <w:rsid w:val="1C772F4F"/>
    <w:rsid w:val="20DCC75A"/>
    <w:rsid w:val="271D5B34"/>
    <w:rsid w:val="2F06D263"/>
    <w:rsid w:val="397EBBA1"/>
    <w:rsid w:val="4098F8D2"/>
    <w:rsid w:val="484BE676"/>
    <w:rsid w:val="4CC00531"/>
    <w:rsid w:val="4D45E8A7"/>
    <w:rsid w:val="526CAD5E"/>
    <w:rsid w:val="7F6D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B0B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D5F15"/>
    <w:pPr>
      <w:spacing w:after="0" w:line="240" w:lineRule="auto"/>
      <w:jc w:val="center"/>
    </w:pPr>
    <w:rPr>
      <w:rFonts w:ascii="Times New Roman" w:hAnsi="Times New Roman" w:eastAsia="Cambria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uiPriority w:val="9"/>
    <w:rsid w:val="001D5F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D5F15"/>
    <w:rPr>
      <w:rFonts w:ascii="Times New Roman" w:hAnsi="Times New Roman" w:eastAsia="Cambria" w:cs="Times New Roman"/>
      <w:sz w:val="20"/>
      <w:szCs w:val="20"/>
      <w:lang w:val="sr-Latn-CS" w:eastAsia="sr-Latn-CS"/>
    </w:rPr>
  </w:style>
  <w:style w:type="character" w:styleId="Heading1Char1" w:customStyle="1">
    <w:name w:val="Heading 1 Char1"/>
    <w:link w:val="Heading1"/>
    <w:locked/>
    <w:rsid w:val="001D5F15"/>
    <w:rPr>
      <w:rFonts w:ascii="Times New Roman" w:hAnsi="Times New Roman" w:eastAsia="Cambria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BC276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21AF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FB21AF"/>
    <w:rPr>
      <w:rFonts w:ascii="Times New Roman" w:hAnsi="Times New Roman" w:eastAsia="Cambria" w:cs="Times New Roman"/>
      <w:sz w:val="20"/>
      <w:szCs w:val="20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BC276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21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21AF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Vesna Cagić Milošević</dc:creator>
  <lastModifiedBy>Vesna Cagic Milosevic</lastModifiedBy>
  <revision>9</revision>
  <dcterms:created xsi:type="dcterms:W3CDTF">2020-03-15T13:44:00.0000000Z</dcterms:created>
  <dcterms:modified xsi:type="dcterms:W3CDTF">2020-05-11T00:11:34.8196027Z</dcterms:modified>
</coreProperties>
</file>